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</w:t>
      </w:r>
      <w:proofErr w:type="spellStart"/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ราล</w:t>
      </w:r>
      <w:proofErr w:type="spellEnd"/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567E28" w:rsidP="00567E2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28"/>
          <w:cs/>
        </w:rPr>
      </w:pPr>
      <w:r w:rsidRPr="0021043D">
        <w:rPr>
          <w:rFonts w:ascii="TH SarabunPSK" w:hAnsi="TH SarabunPSK" w:cs="TH SarabunPSK"/>
          <w:b/>
          <w:bCs/>
          <w:sz w:val="28"/>
          <w:cs/>
        </w:rPr>
        <w:t>อำเภอ</w:t>
      </w:r>
      <w:r w:rsidR="006649F6">
        <w:rPr>
          <w:rFonts w:ascii="TH SarabunPSK" w:hAnsi="TH SarabunPSK" w:cs="TH SarabunPSK" w:hint="cs"/>
          <w:b/>
          <w:bCs/>
          <w:sz w:val="28"/>
          <w:cs/>
        </w:rPr>
        <w:t>เดชอุดม</w:t>
      </w:r>
    </w:p>
    <w:tbl>
      <w:tblPr>
        <w:tblStyle w:val="a3"/>
        <w:tblW w:w="15593" w:type="dxa"/>
        <w:tblInd w:w="-743" w:type="dxa"/>
        <w:tblLook w:val="04A0" w:firstRow="1" w:lastRow="0" w:firstColumn="1" w:lastColumn="0" w:noHBand="0" w:noVBand="1"/>
      </w:tblPr>
      <w:tblGrid>
        <w:gridCol w:w="425"/>
        <w:gridCol w:w="3261"/>
        <w:gridCol w:w="1781"/>
        <w:gridCol w:w="929"/>
        <w:gridCol w:w="2393"/>
        <w:gridCol w:w="1701"/>
        <w:gridCol w:w="1701"/>
        <w:gridCol w:w="1701"/>
        <w:gridCol w:w="1701"/>
      </w:tblGrid>
      <w:tr w:rsidR="00D94D1B" w:rsidRPr="00203E6F" w:rsidTr="00933BF4">
        <w:tc>
          <w:tcPr>
            <w:tcW w:w="425" w:type="dxa"/>
          </w:tcPr>
          <w:p w:rsidR="00D94D1B" w:rsidRPr="00203E6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</w:tcPr>
          <w:p w:rsidR="00D94D1B" w:rsidRPr="00203E6F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81" w:type="dxa"/>
          </w:tcPr>
          <w:p w:rsidR="00D94D1B" w:rsidRPr="00203E6F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929" w:type="dxa"/>
          </w:tcPr>
          <w:p w:rsidR="00D94D1B" w:rsidRPr="00203E6F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93" w:type="dxa"/>
          </w:tcPr>
          <w:p w:rsidR="00D94D1B" w:rsidRPr="00203E6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701" w:type="dxa"/>
          </w:tcPr>
          <w:p w:rsidR="00D94D1B" w:rsidRPr="00203E6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701" w:type="dxa"/>
          </w:tcPr>
          <w:p w:rsidR="00D94D1B" w:rsidRPr="00203E6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</w:tcPr>
          <w:p w:rsidR="00D94D1B" w:rsidRPr="00203E6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1" w:type="dxa"/>
          </w:tcPr>
          <w:p w:rsidR="00D94D1B" w:rsidRPr="00203E6F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E09E1" w:rsidRPr="00203E6F" w:rsidTr="00933BF4">
        <w:tc>
          <w:tcPr>
            <w:tcW w:w="425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26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  <w:r w:rsidRPr="001D4C47">
              <w:rPr>
                <w:rFonts w:ascii="TH SarabunPSK" w:hAnsi="TH SarabunPSK" w:cs="TH SarabunPSK"/>
                <w:sz w:val="28"/>
              </w:rPr>
              <w:t xml:space="preserve">“ 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๓ </w:t>
            </w:r>
            <w:r w:rsidRPr="001D4C47">
              <w:rPr>
                <w:rFonts w:ascii="TH SarabunPSK" w:hAnsi="TH SarabunPSK" w:cs="TH SarabunPSK"/>
                <w:sz w:val="28"/>
              </w:rPr>
              <w:t xml:space="preserve">R 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1D4C47">
              <w:rPr>
                <w:rFonts w:ascii="TH SarabunPSK" w:hAnsi="TH SarabunPSK" w:cs="TH SarabunPSK"/>
                <w:sz w:val="28"/>
              </w:rPr>
              <w:t>Reduce Reuse Recycle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Pr="001D4C47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8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  <w:tc>
          <w:tcPr>
            <w:tcW w:w="929" w:type="dxa"/>
          </w:tcPr>
          <w:p w:rsidR="003E09E1" w:rsidRPr="00203E6F" w:rsidRDefault="003E09E1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80 ผู้เข้าร่วมกิจกรรม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D4C47">
              <w:rPr>
                <w:rFonts w:ascii="TH SarabunPSK" w:hAnsi="TH SarabunPSK" w:cs="TH SarabunPSK"/>
                <w:sz w:val="28"/>
                <w:cs/>
              </w:rPr>
              <w:t>ลดการใช้ขยะในหน่วยงาน และ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ใช้ทรัพยากรอย่างคุ้มค่า</w:t>
            </w:r>
          </w:p>
        </w:tc>
        <w:tc>
          <w:tcPr>
            <w:tcW w:w="1701" w:type="dxa"/>
          </w:tcPr>
          <w:p w:rsidR="003E09E1" w:rsidRPr="00203E6F" w:rsidRDefault="003E09E1" w:rsidP="00677CB6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เดชอุดม</w:t>
            </w:r>
          </w:p>
        </w:tc>
        <w:tc>
          <w:tcPr>
            <w:tcW w:w="1701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3E09E1" w:rsidRPr="00203E6F" w:rsidRDefault="003E09E1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</w:tr>
      <w:tr w:rsidR="003E09E1" w:rsidRPr="00203E6F" w:rsidTr="00933BF4">
        <w:tc>
          <w:tcPr>
            <w:tcW w:w="425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26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  <w:r w:rsidRPr="001D4C47">
              <w:rPr>
                <w:rFonts w:ascii="TH SarabunPSK" w:hAnsi="TH SarabunPSK" w:cs="TH SarabunPSK"/>
                <w:sz w:val="28"/>
              </w:rPr>
              <w:t>“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สร้างความพึงพอให้กับประชาชนผู้รับบริการ</w:t>
            </w:r>
            <w:r w:rsidRPr="001D4C47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8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  <w:tc>
          <w:tcPr>
            <w:tcW w:w="929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80 ผู้เข้าร่วมกิจกรรม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ลดขั้นตอนและระยะเวลาในการปฏิบัติงานเพื่อสร้างความพึงพอใจให้กับประชาชน</w:t>
            </w:r>
          </w:p>
        </w:tc>
        <w:tc>
          <w:tcPr>
            <w:tcW w:w="1701" w:type="dxa"/>
          </w:tcPr>
          <w:p w:rsidR="003E09E1" w:rsidRDefault="003E09E1">
            <w:r w:rsidRPr="004F354D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4F354D">
              <w:rPr>
                <w:rFonts w:ascii="TH SarabunPSK" w:hAnsi="TH SarabunPSK" w:cs="TH SarabunPSK" w:hint="cs"/>
                <w:sz w:val="28"/>
                <w:cs/>
              </w:rPr>
              <w:t>เดชอุดม</w:t>
            </w:r>
          </w:p>
        </w:tc>
        <w:tc>
          <w:tcPr>
            <w:tcW w:w="1701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</w:tr>
      <w:tr w:rsidR="003E09E1" w:rsidRPr="00203E6F" w:rsidTr="00933BF4">
        <w:tc>
          <w:tcPr>
            <w:tcW w:w="425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26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  <w:r w:rsidRPr="001D4C47">
              <w:rPr>
                <w:rFonts w:ascii="TH SarabunPSK" w:hAnsi="TH SarabunPSK" w:cs="TH SarabunPSK"/>
                <w:sz w:val="28"/>
              </w:rPr>
              <w:t>“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ขยะเป็นมิตรกับสิ่งแวดล้อม</w:t>
            </w:r>
            <w:r w:rsidRPr="001D4C47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8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  <w:tc>
          <w:tcPr>
            <w:tcW w:w="929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80 ผู้เข้าร่วมกิจกรรม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นำเศษขยะ และวัชพืช มาเปลี่ยนเป็นปุ๋ยชีวภาพ</w:t>
            </w:r>
          </w:p>
        </w:tc>
        <w:tc>
          <w:tcPr>
            <w:tcW w:w="1701" w:type="dxa"/>
          </w:tcPr>
          <w:p w:rsidR="003E09E1" w:rsidRDefault="003E09E1">
            <w:r w:rsidRPr="004F354D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4F354D">
              <w:rPr>
                <w:rFonts w:ascii="TH SarabunPSK" w:hAnsi="TH SarabunPSK" w:cs="TH SarabunPSK" w:hint="cs"/>
                <w:sz w:val="28"/>
                <w:cs/>
              </w:rPr>
              <w:t>เดชอุดม</w:t>
            </w:r>
          </w:p>
        </w:tc>
        <w:tc>
          <w:tcPr>
            <w:tcW w:w="1701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</w:tr>
      <w:tr w:rsidR="003E09E1" w:rsidRPr="00203E6F" w:rsidTr="00933BF4">
        <w:tc>
          <w:tcPr>
            <w:tcW w:w="425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326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  <w:r w:rsidRPr="001D4C47">
              <w:rPr>
                <w:rFonts w:ascii="TH SarabunPSK" w:hAnsi="TH SarabunPSK" w:cs="TH SarabunPSK"/>
                <w:sz w:val="28"/>
              </w:rPr>
              <w:t>“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สถานที่ทำงานน่าอยู่ประชาชนพึงพอใจ</w:t>
            </w:r>
            <w:r w:rsidRPr="001D4C47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8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  <w:tc>
          <w:tcPr>
            <w:tcW w:w="929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300 คน</w:t>
            </w:r>
          </w:p>
        </w:tc>
        <w:tc>
          <w:tcPr>
            <w:tcW w:w="2393" w:type="dxa"/>
          </w:tcPr>
          <w:p w:rsidR="003E09E1" w:rsidRPr="001D4C47" w:rsidRDefault="003E09E1" w:rsidP="003E09E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80 ผู้เข้าร่วมกิจกรรม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มีส่วนร่วมในการ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ปรับภูมิทัศน์สถานที่ทำงานเพื่อรองรับการให้บริการประชาชน</w:t>
            </w:r>
          </w:p>
        </w:tc>
        <w:tc>
          <w:tcPr>
            <w:tcW w:w="1701" w:type="dxa"/>
          </w:tcPr>
          <w:p w:rsidR="003E09E1" w:rsidRDefault="003E09E1">
            <w:r w:rsidRPr="004F354D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4F354D">
              <w:rPr>
                <w:rFonts w:ascii="TH SarabunPSK" w:hAnsi="TH SarabunPSK" w:cs="TH SarabunPSK" w:hint="cs"/>
                <w:sz w:val="28"/>
                <w:cs/>
              </w:rPr>
              <w:t>เดชอุดม</w:t>
            </w:r>
          </w:p>
        </w:tc>
        <w:tc>
          <w:tcPr>
            <w:tcW w:w="1701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</w:tr>
      <w:tr w:rsidR="003E09E1" w:rsidRPr="00203E6F" w:rsidTr="00933BF4">
        <w:tc>
          <w:tcPr>
            <w:tcW w:w="425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326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  <w:r w:rsidRPr="001D4C47">
              <w:rPr>
                <w:rFonts w:ascii="TH SarabunPSK" w:hAnsi="TH SarabunPSK" w:cs="TH SarabunPSK"/>
                <w:sz w:val="28"/>
              </w:rPr>
              <w:t xml:space="preserve">“ 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๓ </w:t>
            </w:r>
            <w:r w:rsidRPr="001D4C47">
              <w:rPr>
                <w:rFonts w:ascii="TH SarabunPSK" w:hAnsi="TH SarabunPSK" w:cs="TH SarabunPSK"/>
                <w:sz w:val="28"/>
              </w:rPr>
              <w:t xml:space="preserve">R 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1D4C47">
              <w:rPr>
                <w:rFonts w:ascii="TH SarabunPSK" w:hAnsi="TH SarabunPSK" w:cs="TH SarabunPSK"/>
                <w:sz w:val="28"/>
              </w:rPr>
              <w:t>Reduce Reuse Recycle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Pr="001D4C47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8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  <w:tc>
          <w:tcPr>
            <w:tcW w:w="929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80 ผู้เข้าร่วมกิจกรรม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D4C47">
              <w:rPr>
                <w:rFonts w:ascii="TH SarabunPSK" w:hAnsi="TH SarabunPSK" w:cs="TH SarabunPSK"/>
                <w:sz w:val="28"/>
                <w:cs/>
              </w:rPr>
              <w:t>ลดการใช้ขยะในหน่วยงาน และ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ใช้ทรัพยากรอย่างคุ้มค่า</w:t>
            </w:r>
          </w:p>
        </w:tc>
        <w:tc>
          <w:tcPr>
            <w:tcW w:w="1701" w:type="dxa"/>
          </w:tcPr>
          <w:p w:rsidR="003E09E1" w:rsidRDefault="003E09E1">
            <w:r w:rsidRPr="004F354D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4F354D">
              <w:rPr>
                <w:rFonts w:ascii="TH SarabunPSK" w:hAnsi="TH SarabunPSK" w:cs="TH SarabunPSK" w:hint="cs"/>
                <w:sz w:val="28"/>
                <w:cs/>
              </w:rPr>
              <w:t>เดชอุดม</w:t>
            </w:r>
          </w:p>
        </w:tc>
        <w:tc>
          <w:tcPr>
            <w:tcW w:w="1701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</w:tr>
      <w:tr w:rsidR="003E09E1" w:rsidRPr="00203E6F" w:rsidTr="00933BF4">
        <w:tc>
          <w:tcPr>
            <w:tcW w:w="425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326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  <w:r w:rsidRPr="001D4C47">
              <w:rPr>
                <w:rFonts w:ascii="TH SarabunPSK" w:hAnsi="TH SarabunPSK" w:cs="TH SarabunPSK"/>
                <w:sz w:val="28"/>
              </w:rPr>
              <w:t>“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>สร้างความพึงพอให้กับประชาชนผู้รับบริการ</w:t>
            </w:r>
            <w:r w:rsidRPr="001D4C47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8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  <w:tc>
          <w:tcPr>
            <w:tcW w:w="929" w:type="dxa"/>
          </w:tcPr>
          <w:p w:rsidR="003E09E1" w:rsidRPr="00203E6F" w:rsidRDefault="003E09E1" w:rsidP="00203E6F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203E6F">
              <w:rPr>
                <w:rFonts w:ascii="TH SarabunPSK" w:hAnsi="TH SarabunPSK" w:cs="TH SarabunPSK"/>
                <w:sz w:val="28"/>
              </w:rPr>
              <w:t xml:space="preserve"> 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3E09E1" w:rsidRDefault="003E09E1">
            <w:r w:rsidRPr="004F354D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4F354D">
              <w:rPr>
                <w:rFonts w:ascii="TH SarabunPSK" w:hAnsi="TH SarabunPSK" w:cs="TH SarabunPSK" w:hint="cs"/>
                <w:sz w:val="28"/>
                <w:cs/>
              </w:rPr>
              <w:t>เดชอุดม</w:t>
            </w:r>
          </w:p>
        </w:tc>
        <w:tc>
          <w:tcPr>
            <w:tcW w:w="1701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3E09E1" w:rsidRPr="00203E6F" w:rsidRDefault="003E09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</w:tr>
    </w:tbl>
    <w:p w:rsidR="009841C3" w:rsidRDefault="009841C3">
      <w:pPr>
        <w:rPr>
          <w:rFonts w:ascii="TH SarabunPSK" w:hAnsi="TH SarabunPSK" w:cs="TH SarabunPSK" w:hint="cs"/>
          <w:sz w:val="26"/>
          <w:szCs w:val="26"/>
        </w:rPr>
      </w:pPr>
    </w:p>
    <w:tbl>
      <w:tblPr>
        <w:tblStyle w:val="a3"/>
        <w:tblW w:w="15593" w:type="dxa"/>
        <w:tblInd w:w="-743" w:type="dxa"/>
        <w:tblLook w:val="04A0" w:firstRow="1" w:lastRow="0" w:firstColumn="1" w:lastColumn="0" w:noHBand="0" w:noVBand="1"/>
      </w:tblPr>
      <w:tblGrid>
        <w:gridCol w:w="424"/>
        <w:gridCol w:w="3228"/>
        <w:gridCol w:w="1774"/>
        <w:gridCol w:w="1022"/>
        <w:gridCol w:w="2378"/>
        <w:gridCol w:w="1693"/>
        <w:gridCol w:w="1691"/>
        <w:gridCol w:w="1692"/>
        <w:gridCol w:w="1691"/>
      </w:tblGrid>
      <w:tr w:rsidR="001B72AF" w:rsidRPr="00203E6F" w:rsidTr="00677CB6">
        <w:tc>
          <w:tcPr>
            <w:tcW w:w="424" w:type="dxa"/>
          </w:tcPr>
          <w:p w:rsidR="001B72AF" w:rsidRPr="00203E6F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228" w:type="dxa"/>
          </w:tcPr>
          <w:p w:rsidR="001B72AF" w:rsidRPr="00203E6F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74" w:type="dxa"/>
          </w:tcPr>
          <w:p w:rsidR="001B72AF" w:rsidRPr="00203E6F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022" w:type="dxa"/>
          </w:tcPr>
          <w:p w:rsidR="001B72AF" w:rsidRPr="00203E6F" w:rsidRDefault="001B72AF" w:rsidP="004B51D0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78" w:type="dxa"/>
          </w:tcPr>
          <w:p w:rsidR="001B72AF" w:rsidRPr="00203E6F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693" w:type="dxa"/>
          </w:tcPr>
          <w:p w:rsidR="001B72AF" w:rsidRPr="00203E6F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691" w:type="dxa"/>
          </w:tcPr>
          <w:p w:rsidR="001B72AF" w:rsidRPr="00203E6F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692" w:type="dxa"/>
          </w:tcPr>
          <w:p w:rsidR="001B72AF" w:rsidRPr="00203E6F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91" w:type="dxa"/>
          </w:tcPr>
          <w:p w:rsidR="001B72AF" w:rsidRPr="00203E6F" w:rsidRDefault="001B72AF" w:rsidP="004B51D0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3E6F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E09E1" w:rsidRPr="00203E6F" w:rsidTr="00677CB6">
        <w:tc>
          <w:tcPr>
            <w:tcW w:w="424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3228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7F3CB8">
              <w:rPr>
                <w:rFonts w:ascii="TH SarabunPSK" w:hAnsi="TH SarabunPSK" w:cs="TH SarabunPSK"/>
                <w:sz w:val="28"/>
                <w:cs/>
              </w:rPr>
              <w:t>โครงการจิตอาสาทำความดี เพื่อชาติ ศาสน์ กษัตริย์</w:t>
            </w:r>
          </w:p>
        </w:tc>
        <w:tc>
          <w:tcPr>
            <w:tcW w:w="1774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  <w:tc>
          <w:tcPr>
            <w:tcW w:w="1022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10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78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80 ผู้เข้าร่วมกิจกรรม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เกิดจิตสำนึกที่ดี </w:t>
            </w:r>
            <w:r w:rsidRPr="007F3CB8">
              <w:rPr>
                <w:rFonts w:ascii="TH SarabunPSK" w:hAnsi="TH SarabunPSK" w:cs="TH SarabunPSK"/>
                <w:sz w:val="28"/>
                <w:cs/>
              </w:rPr>
              <w:t>ทำความดีด้วยหัวใจ มีความจงรักภัคดีต่อชาติ ศาสนา และพระมหากษัตริย์</w:t>
            </w:r>
          </w:p>
        </w:tc>
        <w:tc>
          <w:tcPr>
            <w:tcW w:w="1693" w:type="dxa"/>
          </w:tcPr>
          <w:p w:rsidR="003E09E1" w:rsidRDefault="003E09E1">
            <w:r w:rsidRPr="008D3736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8D3736">
              <w:rPr>
                <w:rFonts w:ascii="TH SarabunPSK" w:hAnsi="TH SarabunPSK" w:cs="TH SarabunPSK" w:hint="cs"/>
                <w:sz w:val="28"/>
                <w:cs/>
              </w:rPr>
              <w:t>เดชอุดม</w:t>
            </w:r>
          </w:p>
        </w:tc>
        <w:tc>
          <w:tcPr>
            <w:tcW w:w="1691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2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</w:tr>
      <w:tr w:rsidR="003E09E1" w:rsidRPr="00203E6F" w:rsidTr="00677CB6">
        <w:tc>
          <w:tcPr>
            <w:tcW w:w="424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3228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7F3CB8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Pr="007F3CB8">
              <w:rPr>
                <w:rFonts w:ascii="TH SarabunPSK" w:hAnsi="TH SarabunPSK" w:cs="TH SarabunPSK"/>
                <w:sz w:val="28"/>
              </w:rPr>
              <w:t xml:space="preserve"> “</w:t>
            </w:r>
            <w:r w:rsidRPr="007F3CB8">
              <w:rPr>
                <w:rFonts w:ascii="TH SarabunPSK" w:hAnsi="TH SarabunPSK" w:cs="TH SarabunPSK" w:hint="cs"/>
                <w:sz w:val="28"/>
                <w:cs/>
              </w:rPr>
              <w:t>รู้หน้าที่มีวินัย รู้ระเบียบข้อบังคับ</w:t>
            </w:r>
            <w:r w:rsidRPr="007F3CB8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74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  <w:tc>
          <w:tcPr>
            <w:tcW w:w="1022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78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80 ผู้เข้าร่วมกิจกรรม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3CB8">
              <w:rPr>
                <w:rFonts w:ascii="TH SarabunPSK" w:hAnsi="TH SarabunPSK" w:cs="TH SarabunPSK" w:hint="cs"/>
                <w:sz w:val="28"/>
                <w:cs/>
              </w:rPr>
              <w:t>รู้หน้าที่ มีวินัยและปฏิบัติหน้าที่ตามระเบียบ กฎหมายและข้อบังคับ</w:t>
            </w:r>
          </w:p>
        </w:tc>
        <w:tc>
          <w:tcPr>
            <w:tcW w:w="1693" w:type="dxa"/>
          </w:tcPr>
          <w:p w:rsidR="003E09E1" w:rsidRDefault="003E09E1">
            <w:r w:rsidRPr="008D3736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8D3736">
              <w:rPr>
                <w:rFonts w:ascii="TH SarabunPSK" w:hAnsi="TH SarabunPSK" w:cs="TH SarabunPSK" w:hint="cs"/>
                <w:sz w:val="28"/>
                <w:cs/>
              </w:rPr>
              <w:t>เดชอุดม</w:t>
            </w:r>
          </w:p>
        </w:tc>
        <w:tc>
          <w:tcPr>
            <w:tcW w:w="1691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2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</w:tr>
      <w:tr w:rsidR="003E09E1" w:rsidRPr="00203E6F" w:rsidTr="00677CB6">
        <w:tc>
          <w:tcPr>
            <w:tcW w:w="424" w:type="dxa"/>
          </w:tcPr>
          <w:p w:rsidR="003E09E1" w:rsidRPr="003E09E1" w:rsidRDefault="003E09E1" w:rsidP="004B51D0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3228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</w:rPr>
            </w:pPr>
            <w:r w:rsidRPr="007F3CB8">
              <w:rPr>
                <w:rFonts w:ascii="TH SarabunPSK" w:hAnsi="TH SarabunPSK" w:cs="TH SarabunPSK" w:hint="cs"/>
                <w:cs/>
              </w:rPr>
              <w:t xml:space="preserve">โครงการ </w:t>
            </w:r>
            <w:r w:rsidRPr="007F3CB8">
              <w:rPr>
                <w:rFonts w:ascii="TH SarabunPSK" w:hAnsi="TH SarabunPSK" w:cs="TH SarabunPSK"/>
              </w:rPr>
              <w:t>“</w:t>
            </w:r>
            <w:r>
              <w:rPr>
                <w:rFonts w:ascii="TH SarabunPSK" w:hAnsi="TH SarabunPSK" w:cs="TH SarabunPSK" w:hint="cs"/>
                <w:cs/>
              </w:rPr>
              <w:t>สร้างรอยยิ้ม และใส่ใจบริการประชาชน</w:t>
            </w:r>
            <w:r w:rsidRPr="007F3CB8">
              <w:rPr>
                <w:rFonts w:ascii="TH SarabunPSK" w:hAnsi="TH SarabunPSK" w:cs="TH SarabunPSK"/>
              </w:rPr>
              <w:t>”</w:t>
            </w:r>
          </w:p>
        </w:tc>
        <w:tc>
          <w:tcPr>
            <w:tcW w:w="1774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  <w:tc>
          <w:tcPr>
            <w:tcW w:w="1022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03E6F">
              <w:rPr>
                <w:rFonts w:ascii="TH SarabunPSK" w:hAnsi="TH SarabunPSK" w:cs="TH SarabunPSK"/>
                <w:sz w:val="28"/>
              </w:rPr>
              <w:t>,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78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80 ผู้เข้าร่วมกิจกรรม</w:t>
            </w:r>
            <w:r>
              <w:rPr>
                <w:rFonts w:ascii="TH SarabunPSK" w:hAnsi="TH SarabunPSK" w:cs="TH SarabunPSK" w:hint="cs"/>
                <w:cs/>
              </w:rPr>
              <w:t xml:space="preserve"> มีจิตอาสาบริการประชาชน</w:t>
            </w:r>
          </w:p>
        </w:tc>
        <w:tc>
          <w:tcPr>
            <w:tcW w:w="1693" w:type="dxa"/>
          </w:tcPr>
          <w:p w:rsidR="003E09E1" w:rsidRDefault="003E09E1">
            <w:r w:rsidRPr="008D3736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8D3736">
              <w:rPr>
                <w:rFonts w:ascii="TH SarabunPSK" w:hAnsi="TH SarabunPSK" w:cs="TH SarabunPSK" w:hint="cs"/>
                <w:sz w:val="28"/>
                <w:cs/>
              </w:rPr>
              <w:t>เดชอุดม</w:t>
            </w:r>
          </w:p>
        </w:tc>
        <w:tc>
          <w:tcPr>
            <w:tcW w:w="1691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2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</w:tr>
      <w:tr w:rsidR="003E09E1" w:rsidRPr="00203E6F" w:rsidTr="00677CB6">
        <w:tc>
          <w:tcPr>
            <w:tcW w:w="424" w:type="dxa"/>
          </w:tcPr>
          <w:p w:rsidR="003E09E1" w:rsidRPr="003E09E1" w:rsidRDefault="003E09E1" w:rsidP="004B51D0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3228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7F3CB8">
              <w:rPr>
                <w:rFonts w:ascii="TH SarabunPSK" w:hAnsi="TH SarabunPSK" w:cs="TH SarabunPSK"/>
                <w:sz w:val="28"/>
                <w:cs/>
              </w:rPr>
              <w:t>โครงการจิตอาสาทำความดี เพื่อชาติ ศาสน์ กษัตริย์</w:t>
            </w:r>
          </w:p>
        </w:tc>
        <w:tc>
          <w:tcPr>
            <w:tcW w:w="1774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  <w:tc>
          <w:tcPr>
            <w:tcW w:w="1022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</w:t>
            </w:r>
            <w:r w:rsidRPr="00203E6F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378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80 ผู้เข้าร่วมกิจกรรม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3CB8">
              <w:rPr>
                <w:rFonts w:ascii="TH SarabunPSK" w:hAnsi="TH SarabunPSK" w:cs="TH SarabunPSK"/>
                <w:sz w:val="28"/>
                <w:cs/>
              </w:rPr>
              <w:t>ทำความดีด้วยหัวใจ มีความจงรักภัคดีต่อชาติ ศาสนา และพระมหากษัตริย์</w:t>
            </w:r>
          </w:p>
        </w:tc>
        <w:tc>
          <w:tcPr>
            <w:tcW w:w="1693" w:type="dxa"/>
          </w:tcPr>
          <w:p w:rsidR="003E09E1" w:rsidRDefault="003E09E1">
            <w:r w:rsidRPr="008D3736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8D3736">
              <w:rPr>
                <w:rFonts w:ascii="TH SarabunPSK" w:hAnsi="TH SarabunPSK" w:cs="TH SarabunPSK" w:hint="cs"/>
                <w:sz w:val="28"/>
                <w:cs/>
              </w:rPr>
              <w:t>เดชอุดม</w:t>
            </w:r>
          </w:p>
        </w:tc>
        <w:tc>
          <w:tcPr>
            <w:tcW w:w="1691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203E6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2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</w:tr>
      <w:tr w:rsidR="003E09E1" w:rsidRPr="00203E6F" w:rsidTr="00677CB6">
        <w:tc>
          <w:tcPr>
            <w:tcW w:w="424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3228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7F3CB8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Pr="007F3CB8">
              <w:rPr>
                <w:rFonts w:ascii="TH SarabunPSK" w:hAnsi="TH SarabunPSK" w:cs="TH SarabunPSK"/>
                <w:sz w:val="28"/>
              </w:rPr>
              <w:t xml:space="preserve"> “</w:t>
            </w:r>
            <w:r w:rsidRPr="007F3CB8">
              <w:rPr>
                <w:rFonts w:ascii="TH SarabunPSK" w:hAnsi="TH SarabunPSK" w:cs="TH SarabunPSK" w:hint="cs"/>
                <w:sz w:val="28"/>
                <w:cs/>
              </w:rPr>
              <w:t>รู้หน้าที่มีวินัย รู้ระเบียบข้อบังคับ</w:t>
            </w:r>
            <w:r w:rsidRPr="007F3CB8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74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3CB8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7F3CB8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7F3CB8">
              <w:rPr>
                <w:rFonts w:ascii="TH SarabunPSK" w:hAnsi="TH SarabunPSK" w:cs="TH SarabunPSK"/>
                <w:sz w:val="28"/>
                <w:cs/>
              </w:rPr>
              <w:t>./รัฐวิสาหกิจในอำเภอเดชอุดม</w:t>
            </w:r>
          </w:p>
        </w:tc>
        <w:tc>
          <w:tcPr>
            <w:tcW w:w="1022" w:type="dxa"/>
          </w:tcPr>
          <w:p w:rsidR="003E09E1" w:rsidRDefault="003E09E1">
            <w:r w:rsidRPr="006E3650">
              <w:rPr>
                <w:rFonts w:ascii="TH SarabunPSK" w:hAnsi="TH SarabunPSK" w:cs="TH SarabunPSK" w:hint="cs"/>
                <w:sz w:val="28"/>
                <w:cs/>
              </w:rPr>
              <w:t>1,0</w:t>
            </w:r>
            <w:r w:rsidRPr="006E3650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378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80 ผู้เข้าร่วมกิจกรรม</w:t>
            </w:r>
            <w:r w:rsidRPr="001D4C4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3CB8">
              <w:rPr>
                <w:rFonts w:ascii="TH SarabunPSK" w:hAnsi="TH SarabunPSK" w:cs="TH SarabunPSK" w:hint="cs"/>
                <w:sz w:val="28"/>
                <w:cs/>
              </w:rPr>
              <w:t>รู้หน้าที่ มีวินัยและปฏิบัติหน้าที่ตามระเบียบ กฎหมายและข้อบังคับ</w:t>
            </w:r>
          </w:p>
        </w:tc>
        <w:tc>
          <w:tcPr>
            <w:tcW w:w="1693" w:type="dxa"/>
          </w:tcPr>
          <w:p w:rsidR="003E09E1" w:rsidRDefault="003E09E1">
            <w:r w:rsidRPr="008D3736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8D3736">
              <w:rPr>
                <w:rFonts w:ascii="TH SarabunPSK" w:hAnsi="TH SarabunPSK" w:cs="TH SarabunPSK" w:hint="cs"/>
                <w:sz w:val="28"/>
                <w:cs/>
              </w:rPr>
              <w:t>เดชอุดม</w:t>
            </w:r>
          </w:p>
        </w:tc>
        <w:tc>
          <w:tcPr>
            <w:tcW w:w="1691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92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9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</w:tr>
      <w:tr w:rsidR="003E09E1" w:rsidRPr="00203E6F" w:rsidTr="00677CB6">
        <w:tc>
          <w:tcPr>
            <w:tcW w:w="424" w:type="dxa"/>
          </w:tcPr>
          <w:p w:rsidR="003E09E1" w:rsidRPr="00203E6F" w:rsidRDefault="003E09E1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3228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</w:rPr>
            </w:pPr>
            <w:r w:rsidRPr="007F3CB8">
              <w:rPr>
                <w:rFonts w:ascii="TH SarabunPSK" w:hAnsi="TH SarabunPSK" w:cs="TH SarabunPSK" w:hint="cs"/>
                <w:cs/>
              </w:rPr>
              <w:t xml:space="preserve">โครงการ </w:t>
            </w:r>
            <w:r w:rsidRPr="007F3CB8">
              <w:rPr>
                <w:rFonts w:ascii="TH SarabunPSK" w:hAnsi="TH SarabunPSK" w:cs="TH SarabunPSK"/>
              </w:rPr>
              <w:t>“</w:t>
            </w:r>
            <w:r>
              <w:rPr>
                <w:rFonts w:ascii="TH SarabunPSK" w:hAnsi="TH SarabunPSK" w:cs="TH SarabunPSK" w:hint="cs"/>
                <w:cs/>
              </w:rPr>
              <w:t>สร้างรอยยิ้ม และใส่ใจบริการประชาชน</w:t>
            </w:r>
            <w:r w:rsidRPr="007F3CB8">
              <w:rPr>
                <w:rFonts w:ascii="TH SarabunPSK" w:hAnsi="TH SarabunPSK" w:cs="TH SarabunPSK"/>
              </w:rPr>
              <w:t>”</w:t>
            </w:r>
            <w:bookmarkStart w:id="0" w:name="_GoBack"/>
            <w:bookmarkEnd w:id="0"/>
          </w:p>
        </w:tc>
        <w:tc>
          <w:tcPr>
            <w:tcW w:w="1774" w:type="dxa"/>
          </w:tcPr>
          <w:p w:rsidR="003E09E1" w:rsidRDefault="003E09E1" w:rsidP="004B51D0">
            <w:pPr>
              <w:rPr>
                <w:rFonts w:ascii="TH SarabunPSK" w:hAnsi="TH SarabunPSK" w:cs="TH SarabunPSK"/>
                <w:b/>
                <w:bCs/>
              </w:rPr>
            </w:pPr>
            <w:r w:rsidRPr="007F3CB8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7F3CB8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7F3CB8">
              <w:rPr>
                <w:rFonts w:ascii="TH SarabunPSK" w:hAnsi="TH SarabunPSK" w:cs="TH SarabunPSK"/>
                <w:sz w:val="28"/>
                <w:cs/>
              </w:rPr>
              <w:t>./รัฐวิสาหกิจในอำเภอเดชอุดม</w:t>
            </w:r>
          </w:p>
        </w:tc>
        <w:tc>
          <w:tcPr>
            <w:tcW w:w="1022" w:type="dxa"/>
          </w:tcPr>
          <w:p w:rsidR="003E09E1" w:rsidRDefault="003E09E1">
            <w:r w:rsidRPr="006E3650">
              <w:rPr>
                <w:rFonts w:ascii="TH SarabunPSK" w:hAnsi="TH SarabunPSK" w:cs="TH SarabunPSK" w:hint="cs"/>
                <w:sz w:val="28"/>
                <w:cs/>
              </w:rPr>
              <w:t>1,0</w:t>
            </w:r>
            <w:r w:rsidRPr="006E3650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378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 80 ผู้เข้าร่วมกิจกรรม</w:t>
            </w:r>
            <w:r>
              <w:rPr>
                <w:rFonts w:ascii="TH SarabunPSK" w:hAnsi="TH SarabunPSK" w:cs="TH SarabunPSK" w:hint="cs"/>
                <w:cs/>
              </w:rPr>
              <w:t xml:space="preserve"> มีจิตอาสาบริการประชาชน</w:t>
            </w:r>
          </w:p>
        </w:tc>
        <w:tc>
          <w:tcPr>
            <w:tcW w:w="1693" w:type="dxa"/>
          </w:tcPr>
          <w:p w:rsidR="003E09E1" w:rsidRDefault="003E09E1" w:rsidP="004B51D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D3736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8D3736">
              <w:rPr>
                <w:rFonts w:ascii="TH SarabunPSK" w:hAnsi="TH SarabunPSK" w:cs="TH SarabunPSK" w:hint="cs"/>
                <w:sz w:val="28"/>
                <w:cs/>
              </w:rPr>
              <w:t>เดชอุดม</w:t>
            </w:r>
          </w:p>
        </w:tc>
        <w:tc>
          <w:tcPr>
            <w:tcW w:w="1691" w:type="dxa"/>
          </w:tcPr>
          <w:p w:rsidR="003E09E1" w:rsidRDefault="003E09E1" w:rsidP="004B51D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692" w:type="dxa"/>
          </w:tcPr>
          <w:p w:rsidR="003E09E1" w:rsidRPr="007F3CB8" w:rsidRDefault="003E09E1" w:rsidP="004B51D0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1" w:type="dxa"/>
          </w:tcPr>
          <w:p w:rsidR="003E09E1" w:rsidRPr="001D4C47" w:rsidRDefault="003E09E1" w:rsidP="004B51D0">
            <w:pPr>
              <w:rPr>
                <w:rFonts w:ascii="TH SarabunPSK" w:hAnsi="TH SarabunPSK" w:cs="TH SarabunPSK"/>
                <w:sz w:val="28"/>
              </w:rPr>
            </w:pPr>
            <w:r w:rsidRPr="001D4C47">
              <w:rPr>
                <w:rFonts w:ascii="TH SarabunPSK" w:hAnsi="TH SarabunPSK" w:cs="TH SarabunPSK" w:hint="cs"/>
                <w:sz w:val="28"/>
                <w:cs/>
              </w:rPr>
              <w:t>ส่วนราชการ/</w:t>
            </w:r>
            <w:proofErr w:type="spellStart"/>
            <w:r w:rsidRPr="001D4C47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8"/>
                <w:cs/>
              </w:rPr>
              <w:t>./รัฐวิสาหกิจในอำเภอเดชอุดม</w:t>
            </w:r>
          </w:p>
        </w:tc>
      </w:tr>
    </w:tbl>
    <w:p w:rsidR="001B72AF" w:rsidRPr="00933BF4" w:rsidRDefault="001B72AF" w:rsidP="003E09E1">
      <w:pPr>
        <w:rPr>
          <w:rFonts w:ascii="TH SarabunPSK" w:hAnsi="TH SarabunPSK" w:cs="TH SarabunPSK"/>
          <w:sz w:val="26"/>
          <w:szCs w:val="26"/>
        </w:rPr>
      </w:pPr>
    </w:p>
    <w:sectPr w:rsidR="001B72AF" w:rsidRPr="00933BF4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A7D" w:rsidRDefault="00523A7D" w:rsidP="002B0B92">
      <w:pPr>
        <w:spacing w:after="0" w:line="240" w:lineRule="auto"/>
      </w:pPr>
      <w:r>
        <w:separator/>
      </w:r>
    </w:p>
  </w:endnote>
  <w:endnote w:type="continuationSeparator" w:id="0">
    <w:p w:rsidR="00523A7D" w:rsidRDefault="00523A7D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A7D" w:rsidRDefault="00523A7D" w:rsidP="002B0B92">
      <w:pPr>
        <w:spacing w:after="0" w:line="240" w:lineRule="auto"/>
      </w:pPr>
      <w:r>
        <w:separator/>
      </w:r>
    </w:p>
  </w:footnote>
  <w:footnote w:type="continuationSeparator" w:id="0">
    <w:p w:rsidR="00523A7D" w:rsidRDefault="00523A7D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86426"/>
    <w:rsid w:val="000A1F92"/>
    <w:rsid w:val="000F5030"/>
    <w:rsid w:val="0010789C"/>
    <w:rsid w:val="001413C5"/>
    <w:rsid w:val="001B72AF"/>
    <w:rsid w:val="001F355E"/>
    <w:rsid w:val="00203E6F"/>
    <w:rsid w:val="002403BF"/>
    <w:rsid w:val="0027797C"/>
    <w:rsid w:val="002B0B92"/>
    <w:rsid w:val="002C342A"/>
    <w:rsid w:val="00331ACB"/>
    <w:rsid w:val="003E09E1"/>
    <w:rsid w:val="00447202"/>
    <w:rsid w:val="004A2EAF"/>
    <w:rsid w:val="00523A7D"/>
    <w:rsid w:val="00532F11"/>
    <w:rsid w:val="0054407E"/>
    <w:rsid w:val="005645C3"/>
    <w:rsid w:val="00567E28"/>
    <w:rsid w:val="005C43B5"/>
    <w:rsid w:val="005D7491"/>
    <w:rsid w:val="005F4560"/>
    <w:rsid w:val="006649F6"/>
    <w:rsid w:val="0066522B"/>
    <w:rsid w:val="00677CB6"/>
    <w:rsid w:val="006E48A9"/>
    <w:rsid w:val="00773008"/>
    <w:rsid w:val="007E14F8"/>
    <w:rsid w:val="0080619D"/>
    <w:rsid w:val="008A504B"/>
    <w:rsid w:val="008C2B19"/>
    <w:rsid w:val="008E50BA"/>
    <w:rsid w:val="008F55AD"/>
    <w:rsid w:val="00902E76"/>
    <w:rsid w:val="00933BF4"/>
    <w:rsid w:val="00947142"/>
    <w:rsid w:val="009841C3"/>
    <w:rsid w:val="009922CA"/>
    <w:rsid w:val="009B7EDB"/>
    <w:rsid w:val="00A867DF"/>
    <w:rsid w:val="00B44EB1"/>
    <w:rsid w:val="00B906D2"/>
    <w:rsid w:val="00C74E96"/>
    <w:rsid w:val="00C90785"/>
    <w:rsid w:val="00CF723B"/>
    <w:rsid w:val="00D15568"/>
    <w:rsid w:val="00D266FB"/>
    <w:rsid w:val="00D94D1B"/>
    <w:rsid w:val="00E97A9E"/>
    <w:rsid w:val="00F069C1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97DFC-FA8C-4A91-985C-3FB3217CC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2020-12-01T07:50:00Z</dcterms:created>
  <dcterms:modified xsi:type="dcterms:W3CDTF">2020-12-01T07:50:00Z</dcterms:modified>
</cp:coreProperties>
</file>